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6EF1" w:rsidRDefault="00A86EF1">
      <w:r>
        <w:rPr>
          <w:noProof/>
        </w:rPr>
        <w:drawing>
          <wp:inline distT="0" distB="0" distL="0" distR="0" wp14:anchorId="314141BF" wp14:editId="31A61DBE">
            <wp:extent cx="5943600" cy="3343275"/>
            <wp:effectExtent l="0" t="0" r="0" b="952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75" w:rsidRDefault="009C3A75">
      <w:r>
        <w:rPr>
          <w:noProof/>
        </w:rPr>
        <w:drawing>
          <wp:inline distT="0" distB="0" distL="0" distR="0" wp14:anchorId="775EED0E" wp14:editId="26F073EB">
            <wp:extent cx="5943600" cy="3343275"/>
            <wp:effectExtent l="0" t="0" r="0" b="952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75" w:rsidRDefault="009C3A75"/>
    <w:p w:rsidR="009C3A75" w:rsidRDefault="009C3A75">
      <w:r>
        <w:rPr>
          <w:noProof/>
        </w:rPr>
        <w:lastRenderedPageBreak/>
        <w:drawing>
          <wp:inline distT="0" distB="0" distL="0" distR="0" wp14:anchorId="1DE72F6C" wp14:editId="425B99FE">
            <wp:extent cx="5943600" cy="3343275"/>
            <wp:effectExtent l="0" t="0" r="0" b="952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DEE">
        <w:rPr>
          <w:noProof/>
        </w:rPr>
        <w:drawing>
          <wp:inline distT="0" distB="0" distL="0" distR="0" wp14:anchorId="70EF6CE5" wp14:editId="03C33991">
            <wp:extent cx="5943600" cy="3343275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3C" w:rsidRPr="0087513C" w:rsidRDefault="0087513C" w:rsidP="0087513C">
      <w:pPr>
        <w:spacing w:after="0" w:line="240" w:lineRule="auto"/>
        <w:rPr>
          <w:rFonts w:ascii="Times New Roman" w:eastAsia="Times New Roman" w:hAnsi="Times New Roman" w:cs="Times New Roman"/>
          <w:sz w:val="54"/>
          <w:szCs w:val="54"/>
          <w:lang w:eastAsia="pt-BR"/>
        </w:rPr>
      </w:pPr>
      <w:r w:rsidRPr="0087513C">
        <w:rPr>
          <w:rFonts w:ascii="Times New Roman" w:eastAsia="Times New Roman" w:hAnsi="Times New Roman" w:cs="Times New Roman"/>
          <w:sz w:val="54"/>
          <w:szCs w:val="54"/>
          <w:lang w:eastAsia="pt-BR"/>
        </w:rPr>
        <w:t>Notas para a versão 7 do Angular</w:t>
      </w:r>
    </w:p>
    <w:p w:rsidR="0087513C" w:rsidRPr="0087513C" w:rsidRDefault="0087513C" w:rsidP="0087513C">
      <w:pPr>
        <w:spacing w:line="240" w:lineRule="auto"/>
        <w:rPr>
          <w:rFonts w:ascii="Times New Roman" w:eastAsia="Times New Roman" w:hAnsi="Times New Roman" w:cs="Times New Roman"/>
          <w:sz w:val="36"/>
          <w:szCs w:val="36"/>
          <w:lang w:eastAsia="pt-BR"/>
        </w:rPr>
      </w:pPr>
      <w:r w:rsidRPr="0087513C">
        <w:rPr>
          <w:rFonts w:ascii="Times New Roman" w:eastAsia="Times New Roman" w:hAnsi="Times New Roman" w:cs="Times New Roman"/>
          <w:sz w:val="36"/>
          <w:szCs w:val="36"/>
          <w:lang w:eastAsia="pt-BR"/>
        </w:rPr>
        <w:t>Seção 6, aula 87</w:t>
      </w:r>
    </w:p>
    <w:p w:rsidR="0087513C" w:rsidRPr="0087513C" w:rsidRDefault="0087513C" w:rsidP="0087513C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Conforme mencionado anteriormente, caso você esteja usando o Angular 7, a importação do arquivo CSS do </w:t>
      </w:r>
      <w:proofErr w:type="spellStart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Bootstrap</w:t>
      </w:r>
      <w:proofErr w:type="spellEnd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e </w:t>
      </w:r>
      <w:proofErr w:type="spellStart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jQuery</w:t>
      </w:r>
      <w:proofErr w:type="spellEnd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 deverão ser adicionados com a seguinte estrutura ao arquivo "</w:t>
      </w:r>
      <w:proofErr w:type="spellStart"/>
      <w:proofErr w:type="gramStart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angular.json</w:t>
      </w:r>
      <w:proofErr w:type="spellEnd"/>
      <w:proofErr w:type="gramEnd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":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7513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lastRenderedPageBreak/>
        <w:t>...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7513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styles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r w:rsidRPr="0087513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7513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r w:rsidRPr="0087513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src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/styles.css"</w:t>
      </w:r>
      <w:r w:rsidRPr="0087513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,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7513C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/bootstrap/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css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/bootstrap.min.css"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7513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],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7513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"scripts"</w:t>
      </w:r>
      <w:r w:rsidRPr="0087513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7513C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jquery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/jquery.min.js"</w:t>
      </w:r>
      <w:r w:rsidRPr="0087513C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,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7513C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/bootstrap/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js</w:t>
      </w:r>
      <w:proofErr w:type="spellEnd"/>
      <w:r w:rsidRPr="0087513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/bootstrap.min.js"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7513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],</w:t>
      </w:r>
    </w:p>
    <w:p w:rsidR="0087513C" w:rsidRPr="0087513C" w:rsidRDefault="0087513C" w:rsidP="0087513C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7513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87513C" w:rsidRPr="0087513C" w:rsidRDefault="0087513C" w:rsidP="0087513C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Siga </w:t>
      </w:r>
      <w:proofErr w:type="gramStart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os passo</w:t>
      </w:r>
      <w:proofErr w:type="gramEnd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da aula seguinte, mas adicione o CSS conforme mencionado acima para o Angular 7.</w:t>
      </w:r>
    </w:p>
    <w:p w:rsidR="0087513C" w:rsidRPr="0087513C" w:rsidRDefault="0087513C" w:rsidP="0087513C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Também será necessário adicionar uma biblioteca adicional para dar suporte ao uso correto dos </w:t>
      </w:r>
      <w:proofErr w:type="spellStart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observers</w:t>
      </w:r>
      <w:proofErr w:type="spellEnd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. Para isso, execute o seguinte comando na raiz da aplicação:</w:t>
      </w:r>
    </w:p>
    <w:p w:rsidR="0087513C" w:rsidRDefault="0087513C" w:rsidP="0087513C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proofErr w:type="spellStart"/>
      <w:r w:rsidRPr="0087513C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>npm</w:t>
      </w:r>
      <w:proofErr w:type="spellEnd"/>
      <w:r w:rsidRPr="0087513C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 xml:space="preserve"> </w:t>
      </w:r>
      <w:proofErr w:type="spellStart"/>
      <w:r w:rsidRPr="0087513C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>install</w:t>
      </w:r>
      <w:proofErr w:type="spellEnd"/>
      <w:r w:rsidRPr="0087513C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 xml:space="preserve"> </w:t>
      </w:r>
      <w:proofErr w:type="spellStart"/>
      <w:r w:rsidRPr="0087513C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>rxjs-compat</w:t>
      </w:r>
      <w:proofErr w:type="spellEnd"/>
      <w:r w:rsidRPr="0087513C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 xml:space="preserve"> --</w:t>
      </w:r>
      <w:proofErr w:type="spellStart"/>
      <w:r w:rsidRPr="0087513C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>save</w:t>
      </w:r>
      <w:proofErr w:type="spellEnd"/>
      <w:r w:rsidRPr="0087513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 </w:t>
      </w:r>
    </w:p>
    <w:p w:rsidR="00EA736F" w:rsidRDefault="00EA736F" w:rsidP="0087513C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</w:p>
    <w:p w:rsidR="00EA736F" w:rsidRDefault="00EA736F" w:rsidP="0087513C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Sempre que alterar o </w:t>
      </w:r>
      <w:proofErr w:type="spellStart"/>
      <w:proofErr w:type="gramStart"/>
      <w:r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angular.json</w:t>
      </w:r>
      <w:proofErr w:type="spellEnd"/>
      <w:proofErr w:type="gramEnd"/>
      <w:r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ou qualquer biblioteca do angular,</w:t>
      </w:r>
    </w:p>
    <w:p w:rsidR="00EA736F" w:rsidRPr="0087513C" w:rsidRDefault="00EA736F" w:rsidP="0087513C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Pare o servidor – altere – </w:t>
      </w:r>
      <w:proofErr w:type="spellStart"/>
      <w:r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restart</w:t>
      </w:r>
      <w:proofErr w:type="spellEnd"/>
      <w:r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.</w:t>
      </w:r>
    </w:p>
    <w:p w:rsidR="0087513C" w:rsidRDefault="0087513C"/>
    <w:p w:rsidR="0087513C" w:rsidRDefault="0087513C"/>
    <w:p w:rsidR="0087513C" w:rsidRDefault="004B2DA6">
      <w:r>
        <w:rPr>
          <w:noProof/>
        </w:rPr>
        <w:lastRenderedPageBreak/>
        <w:drawing>
          <wp:inline distT="0" distB="0" distL="0" distR="0" wp14:anchorId="7AED47EB" wp14:editId="1A3C59BF">
            <wp:extent cx="5943600" cy="334327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DA6" w:rsidRDefault="004B2DA6">
      <w:r>
        <w:br/>
      </w:r>
      <w:r>
        <w:br/>
        <w:t xml:space="preserve">Vamos usar o modal do </w:t>
      </w:r>
      <w:proofErr w:type="spellStart"/>
      <w:r>
        <w:t>bootstrap</w:t>
      </w:r>
      <w:proofErr w:type="spellEnd"/>
      <w:r>
        <w:t xml:space="preserve">, que usa </w:t>
      </w:r>
      <w:proofErr w:type="spellStart"/>
      <w:r>
        <w:t>javascript</w:t>
      </w:r>
      <w:proofErr w:type="spellEnd"/>
      <w:r>
        <w:t xml:space="preserve">, logo precisa da dependência do </w:t>
      </w:r>
      <w:proofErr w:type="spellStart"/>
      <w:r>
        <w:t>Jquery</w:t>
      </w:r>
      <w:proofErr w:type="spellEnd"/>
      <w:r>
        <w:t>.</w:t>
      </w:r>
    </w:p>
    <w:p w:rsidR="00832DEE" w:rsidRDefault="004B2DA6">
      <w:r>
        <w:t xml:space="preserve">O desenvolvedor </w:t>
      </w:r>
      <w:proofErr w:type="spellStart"/>
      <w:r>
        <w:t>javascript</w:t>
      </w:r>
      <w:proofErr w:type="spellEnd"/>
      <w:r>
        <w:t xml:space="preserve"> precisa do </w:t>
      </w:r>
      <w:proofErr w:type="spellStart"/>
      <w:r>
        <w:t>jquery</w:t>
      </w:r>
      <w:proofErr w:type="spellEnd"/>
      <w:r>
        <w:t xml:space="preserve">, que funciona como um canivete </w:t>
      </w:r>
      <w:r w:rsidR="00EA736F">
        <w:t>suíço</w:t>
      </w:r>
    </w:p>
    <w:p w:rsidR="00EA736F" w:rsidRDefault="00EA736F">
      <w:r>
        <w:t xml:space="preserve">Deve vir sempre antes do </w:t>
      </w:r>
      <w:proofErr w:type="spellStart"/>
      <w:r>
        <w:t>bootstrap</w:t>
      </w:r>
      <w:proofErr w:type="spellEnd"/>
    </w:p>
    <w:p w:rsidR="00832DEE" w:rsidRDefault="00832DEE"/>
    <w:p w:rsidR="00EA736F" w:rsidRDefault="00EA736F">
      <w:r>
        <w:rPr>
          <w:noProof/>
        </w:rPr>
        <w:lastRenderedPageBreak/>
        <w:drawing>
          <wp:inline distT="0" distB="0" distL="0" distR="0" wp14:anchorId="2237D113" wp14:editId="26631063">
            <wp:extent cx="5943600" cy="3343275"/>
            <wp:effectExtent l="0" t="0" r="0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6F" w:rsidRDefault="00EA736F"/>
    <w:p w:rsidR="00EA736F" w:rsidRDefault="007743D4">
      <w:r>
        <w:rPr>
          <w:noProof/>
        </w:rPr>
        <w:drawing>
          <wp:inline distT="0" distB="0" distL="0" distR="0" wp14:anchorId="5BCC98A5" wp14:editId="54051953">
            <wp:extent cx="5943600" cy="334327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23" w:rsidRDefault="00A81A23"/>
    <w:p w:rsidR="00A81A23" w:rsidRDefault="00A81A23">
      <w:r>
        <w:rPr>
          <w:noProof/>
        </w:rPr>
        <w:lastRenderedPageBreak/>
        <w:drawing>
          <wp:inline distT="0" distB="0" distL="0" distR="0" wp14:anchorId="25E4B43B" wp14:editId="248BCE9D">
            <wp:extent cx="5943600" cy="3343275"/>
            <wp:effectExtent l="0" t="0" r="0" b="952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23" w:rsidRDefault="00A81A23"/>
    <w:p w:rsidR="008176BE" w:rsidRDefault="008176BE">
      <w:r>
        <w:rPr>
          <w:noProof/>
        </w:rPr>
        <w:drawing>
          <wp:inline distT="0" distB="0" distL="0" distR="0" wp14:anchorId="6C6AE6DD" wp14:editId="4E9F0049">
            <wp:extent cx="5943600" cy="3343275"/>
            <wp:effectExtent l="0" t="0" r="0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6BE" w:rsidRDefault="008176BE"/>
    <w:p w:rsidR="008176BE" w:rsidRPr="008176BE" w:rsidRDefault="008176BE" w:rsidP="008176B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</w:pPr>
      <w:r w:rsidRPr="008176BE"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  <w:t>Nota importante!!!</w:t>
      </w:r>
    </w:p>
    <w:p w:rsidR="008176BE" w:rsidRPr="008176BE" w:rsidRDefault="008176BE" w:rsidP="008176BE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</w:pPr>
      <w:r w:rsidRPr="008176BE"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  <w:t>Seção 6, aula 93</w:t>
      </w:r>
    </w:p>
    <w:p w:rsidR="008176BE" w:rsidRPr="008176BE" w:rsidRDefault="008176BE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lastRenderedPageBreak/>
        <w:t>Nesse projeto utilizamos uma API para a conversão de moedas, a https://fixer.io, que mudou a forma como acessamos os dados, portanto será necessário modificar a URL da API no código do serviço que será criado a seguir para que ela continue funcionando.</w:t>
      </w:r>
    </w:p>
    <w:p w:rsidR="008176BE" w:rsidRPr="008176BE" w:rsidRDefault="008176BE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A nova API requer uma chave de acesso pessoal. Para facilitar a implementação eu criei </w:t>
      </w:r>
      <w:proofErr w:type="gramStart"/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uma pessoal</w:t>
      </w:r>
      <w:proofErr w:type="gramEnd"/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e compartilharei com você, assim não haverá a necessidade de você criar a sua.</w:t>
      </w:r>
    </w:p>
    <w:p w:rsidR="008176BE" w:rsidRPr="008176BE" w:rsidRDefault="008176BE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176BE">
        <w:rPr>
          <w:rFonts w:ascii="Helvetica" w:eastAsia="Times New Roman" w:hAnsi="Helvetica" w:cs="Helvetica"/>
          <w:b/>
          <w:bCs/>
          <w:color w:val="29303B"/>
          <w:sz w:val="27"/>
          <w:szCs w:val="27"/>
          <w:lang w:eastAsia="pt-BR"/>
        </w:rPr>
        <w:t>* Essa chave tem uma limitação que somente permite converter moeda de Euros (EUR) para outras moedas, então ao executar a aplicação, tenha certeza de selecionar no campo "De" sempre a moeda EUR, pois as demais não funcionarão por limitação da conta gratuita que eles disponibilizam.</w:t>
      </w:r>
    </w:p>
    <w:p w:rsidR="008176BE" w:rsidRPr="008176BE" w:rsidRDefault="008176BE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176BE">
        <w:rPr>
          <w:rFonts w:ascii="Helvetica" w:eastAsia="Times New Roman" w:hAnsi="Helvetica" w:cs="Helvetica"/>
          <w:b/>
          <w:bCs/>
          <w:color w:val="29303B"/>
          <w:sz w:val="27"/>
          <w:szCs w:val="27"/>
          <w:lang w:eastAsia="pt-BR"/>
        </w:rPr>
        <w:t>** Caso você deseje utilizar essa API em outros projetos, peço que crie a sua própria chave de autenticação no website citado acima, pois essa também possui uma limitação de 1000 requisições mensais, que deverá ser compartilha somente aqui pelos alunos.</w:t>
      </w:r>
    </w:p>
    <w:p w:rsidR="008176BE" w:rsidRPr="008176BE" w:rsidRDefault="008176BE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A versão 6 do Angular também introduz uma nova API para requisições HTTP, que é a "</w:t>
      </w:r>
      <w:proofErr w:type="spellStart"/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HttpClient</w:t>
      </w:r>
      <w:proofErr w:type="spellEnd"/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", que veio para substituir a antiga "Http".</w:t>
      </w:r>
    </w:p>
    <w:p w:rsidR="008176BE" w:rsidRPr="008176BE" w:rsidRDefault="008176BE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A seguir segue o código completo do serviço atualizado para a versão 7 do Angular, assim como para a nova API do fixer.io.</w:t>
      </w:r>
    </w:p>
    <w:p w:rsidR="008176BE" w:rsidRPr="008176BE" w:rsidRDefault="008176BE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Você pode acompanhar normalmente as duas próximas aulas sobre a criação do serviço, substituindo o código antigo pelo novo que segue abaixo: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import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{ Injectable</w:t>
      </w:r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}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from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'@angular/core'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// Importamos o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HttpClient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ao invés do Http para o Angular 7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 xml:space="preserve">//import </w:t>
      </w:r>
      <w:proofErr w:type="gram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>{ Http</w:t>
      </w:r>
      <w:proofErr w:type="gram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 xml:space="preserve"> } from '@angular/http';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import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{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HttpClient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}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from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'@angular/common/http'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import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{ Observable</w:t>
      </w:r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}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from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</w:t>
      </w:r>
      <w:proofErr w:type="spellStart"/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rxjs</w:t>
      </w:r>
      <w:proofErr w:type="spell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/Observable'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import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{ 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,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}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from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'..</w:t>
      </w:r>
      <w:proofErr w:type="gram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/</w:t>
      </w:r>
      <w:proofErr w:type="spellStart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models</w:t>
      </w:r>
      <w:proofErr w:type="spell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@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Injectable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</w:t>
      </w:r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)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export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class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ConversorService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{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// Nova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url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do fixer.io, que adiciona o parâmetro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access_key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, que é a chave de autenticação 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 xml:space="preserve">//private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>readonly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 xml:space="preserve"> BASE_URL = "http://api.fixer.io/latest";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private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readonly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BASE_URL =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"http://data.fixer.io/api/latest?access_key=eba7130a5b2d720ce43eb5fcddd47cc3"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constructor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</w:t>
      </w:r>
      <w:proofErr w:type="spellStart"/>
      <w:proofErr w:type="gramEnd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private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http: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HttpClient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) {}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/**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Realiza a chamada para a API de conversão de moedas.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lastRenderedPageBreak/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param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</w:t>
      </w:r>
      <w:proofErr w:type="spell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Observable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&lt;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&gt;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*/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converter(</w:t>
      </w:r>
      <w:proofErr w:type="spellStart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: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):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Observable</w:t>
      </w:r>
      <w:proofErr w:type="spell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&lt;</w:t>
      </w:r>
      <w:proofErr w:type="spellStart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any</w:t>
      </w:r>
      <w:proofErr w:type="spell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&gt;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{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// Na linha abaixo altere a '?' por '&amp;'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let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params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=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`&amp;base=${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conversao.moedaDe</w:t>
      </w:r>
      <w:proofErr w:type="spellEnd"/>
      <w:proofErr w:type="gram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}&amp;</w:t>
      </w:r>
      <w:proofErr w:type="spellStart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symbols</w:t>
      </w:r>
      <w:proofErr w:type="spell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=${</w:t>
      </w:r>
      <w:proofErr w:type="spellStart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conversao.moedaPara</w:t>
      </w:r>
      <w:proofErr w:type="spell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}`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this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.http</w:t>
      </w:r>
      <w:proofErr w:type="spellEnd"/>
      <w:proofErr w:type="gram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 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.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get</w:t>
      </w:r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(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this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.BASE_URL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+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params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);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// No Angular 6 as duas próximas linha não são mais necessárias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</w:t>
      </w:r>
      <w:proofErr w:type="gram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/.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map</w:t>
      </w:r>
      <w:proofErr w:type="spellEnd"/>
      <w:proofErr w:type="gram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(response =&gt;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response.json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() as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)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>/</w:t>
      </w:r>
      <w:proofErr w:type="gram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>/.catch</w:t>
      </w:r>
      <w:proofErr w:type="gram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 xml:space="preserve">(error =&gt;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>Observable.throw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>(error));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}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/**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Retorna </w:t>
      </w:r>
      <w:proofErr w:type="gram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a</w:t>
      </w:r>
      <w:proofErr w:type="gram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cotação para dado uma response.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param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conversaoResponse</w:t>
      </w:r>
      <w:proofErr w:type="spell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param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</w:t>
      </w:r>
      <w:proofErr w:type="spell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number</w:t>
      </w:r>
      <w:proofErr w:type="spell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*/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cotacaoPara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</w:t>
      </w:r>
      <w:proofErr w:type="spellStart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: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, 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: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):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number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{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if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(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===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undefined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) {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0;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}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conversaoResponse.rates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[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conversao.moedaPara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}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/**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Retorna </w:t>
      </w:r>
      <w:proofErr w:type="gram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a</w:t>
      </w:r>
      <w:proofErr w:type="gram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cotação de dado uma response.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param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conversaoResponse</w:t>
      </w:r>
      <w:proofErr w:type="spell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param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</w:t>
      </w:r>
      <w:proofErr w:type="spell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string</w:t>
      </w:r>
      <w:proofErr w:type="spell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*/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cotacaoDe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</w:t>
      </w:r>
      <w:proofErr w:type="spellStart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: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, 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: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):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string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{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if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(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===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undefined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) {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'0'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}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(1 /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conversaoResponse.rates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[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conversao.moedaPara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])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toFixed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(4);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}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/**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Retorna a data da cotação dado uma response.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param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conversaoResponse</w:t>
      </w:r>
      <w:proofErr w:type="spell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 @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string</w:t>
      </w:r>
      <w:proofErr w:type="spellEnd"/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  */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dataCotacao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</w:t>
      </w:r>
      <w:proofErr w:type="spellStart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: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):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string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{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if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(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===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undefined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) {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''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}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return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conversaoResponse.date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;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}</w:t>
      </w:r>
    </w:p>
    <w:p w:rsidR="008176BE" w:rsidRPr="008176BE" w:rsidRDefault="008176BE" w:rsidP="008176BE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}</w:t>
      </w:r>
    </w:p>
    <w:p w:rsidR="008176BE" w:rsidRPr="008176BE" w:rsidRDefault="008176BE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O </w:t>
      </w:r>
      <w:proofErr w:type="spellStart"/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HttpClient</w:t>
      </w:r>
      <w:proofErr w:type="spellEnd"/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citado acima pertence a outro módulo no Angular 7, que deverá ser modificado também no arquivo '</w:t>
      </w:r>
      <w:proofErr w:type="spellStart"/>
      <w:proofErr w:type="gramStart"/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app.module</w:t>
      </w:r>
      <w:proofErr w:type="gramEnd"/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.ts</w:t>
      </w:r>
      <w:proofErr w:type="spellEnd"/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', conforme código a seguir: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import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{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BrowserModule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}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from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'@angular/platform-browser'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lastRenderedPageBreak/>
        <w:t>import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{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NgModule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}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from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'@angular/core'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import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{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FormsModule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}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from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'@angular/forms'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// Importe o módulo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HttpClientModule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 xml:space="preserve"> ao invés de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HttpModule</w:t>
      </w:r>
      <w:proofErr w:type="spellEnd"/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 xml:space="preserve">//import </w:t>
      </w:r>
      <w:proofErr w:type="gram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 xml:space="preserve">{ 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>HttpModule</w:t>
      </w:r>
      <w:proofErr w:type="spellEnd"/>
      <w:proofErr w:type="gram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val="en-US" w:eastAsia="pt-BR"/>
        </w:rPr>
        <w:t xml:space="preserve"> } from '@angular/http';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import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{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HttpClientModule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}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from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'@angular/common/http'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import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{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AppComponent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}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from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'./</w:t>
      </w:r>
      <w:proofErr w:type="spellStart"/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app.component</w:t>
      </w:r>
      <w:proofErr w:type="spell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import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{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ConversorModule</w:t>
      </w:r>
      <w:proofErr w:type="spellEnd"/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} </w:t>
      </w:r>
      <w:r w:rsidRPr="008176BE">
        <w:rPr>
          <w:rFonts w:ascii="Consolas" w:eastAsia="Times New Roman" w:hAnsi="Consolas" w:cs="Courier New"/>
          <w:color w:val="B35A1B"/>
          <w:sz w:val="18"/>
          <w:szCs w:val="18"/>
          <w:lang w:val="en-US" w:eastAsia="pt-BR"/>
        </w:rPr>
        <w:t>from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'./</w:t>
      </w:r>
      <w:proofErr w:type="spellStart"/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conversor</w:t>
      </w:r>
      <w:proofErr w:type="spellEnd"/>
      <w:r w:rsidRPr="008176BE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'</w:t>
      </w:r>
      <w:r w:rsidRPr="008176BE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>;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@</w:t>
      </w:r>
      <w:proofErr w:type="spellStart"/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NgModule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(</w:t>
      </w:r>
      <w:proofErr w:type="gram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{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declarations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AppComponent</w:t>
      </w:r>
      <w:proofErr w:type="spellEnd"/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],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imports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BrowserModule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,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FormsModule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,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// Modifique aqui a importação do módulo também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//</w:t>
      </w:r>
      <w:proofErr w:type="spellStart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HttpModule</w:t>
      </w:r>
      <w:proofErr w:type="spellEnd"/>
      <w:r w:rsidRPr="008176BE">
        <w:rPr>
          <w:rFonts w:ascii="Consolas" w:eastAsia="Times New Roman" w:hAnsi="Consolas" w:cs="Courier New"/>
          <w:color w:val="CACBCC"/>
          <w:sz w:val="18"/>
          <w:szCs w:val="18"/>
          <w:lang w:eastAsia="pt-BR"/>
        </w:rPr>
        <w:t>,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HttpClientModule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,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ConversorModule</w:t>
      </w:r>
      <w:proofErr w:type="spellEnd"/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],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providers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[],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bootstrap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AppComponent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})</w:t>
      </w:r>
    </w:p>
    <w:p w:rsidR="008176BE" w:rsidRPr="008176BE" w:rsidRDefault="008176BE" w:rsidP="008176BE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export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B35A1B"/>
          <w:sz w:val="18"/>
          <w:szCs w:val="18"/>
          <w:lang w:eastAsia="pt-BR"/>
        </w:rPr>
        <w:t>class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spell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AppModule</w:t>
      </w:r>
      <w:proofErr w:type="spellEnd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</w:t>
      </w:r>
      <w:proofErr w:type="gramStart"/>
      <w:r w:rsidRPr="008176BE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{ }</w:t>
      </w:r>
      <w:proofErr w:type="gramEnd"/>
    </w:p>
    <w:p w:rsidR="008176BE" w:rsidRDefault="008176BE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8176B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Com isso você terá o serviço atualizado e funcionando.</w:t>
      </w:r>
    </w:p>
    <w:p w:rsidR="00BD3D52" w:rsidRDefault="00BD3D52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</w:p>
    <w:p w:rsidR="00BD3D52" w:rsidRDefault="00BD3D52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</w:p>
    <w:p w:rsidR="00BD3D52" w:rsidRPr="008176BE" w:rsidRDefault="00BD3D52" w:rsidP="008176B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>
        <w:rPr>
          <w:noProof/>
        </w:rPr>
        <w:drawing>
          <wp:inline distT="0" distB="0" distL="0" distR="0" wp14:anchorId="48975609" wp14:editId="201B7E90">
            <wp:extent cx="5943600" cy="3343275"/>
            <wp:effectExtent l="0" t="0" r="0" b="952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191" w:rsidRDefault="00E01191">
      <w:r>
        <w:br w:type="page"/>
      </w:r>
    </w:p>
    <w:p w:rsidR="008176BE" w:rsidRDefault="00E01191">
      <w:r>
        <w:rPr>
          <w:noProof/>
        </w:rPr>
        <w:lastRenderedPageBreak/>
        <w:drawing>
          <wp:inline distT="0" distB="0" distL="0" distR="0" wp14:anchorId="098B2D97" wp14:editId="55A515A7">
            <wp:extent cx="5943600" cy="334327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191" w:rsidRDefault="00E01191"/>
    <w:p w:rsidR="003C60B9" w:rsidRDefault="003C60B9">
      <w:r>
        <w:rPr>
          <w:noProof/>
        </w:rPr>
        <w:drawing>
          <wp:inline distT="0" distB="0" distL="0" distR="0" wp14:anchorId="071109C2" wp14:editId="1C4A36D0">
            <wp:extent cx="5943600" cy="334327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B9" w:rsidRDefault="003C60B9"/>
    <w:p w:rsidR="003C60B9" w:rsidRDefault="003C60B9">
      <w:r>
        <w:rPr>
          <w:noProof/>
        </w:rPr>
        <w:lastRenderedPageBreak/>
        <w:drawing>
          <wp:inline distT="0" distB="0" distL="0" distR="0" wp14:anchorId="36C90D0E" wp14:editId="342C48ED">
            <wp:extent cx="5943600" cy="33432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B9" w:rsidRDefault="003C60B9"/>
    <w:p w:rsidR="003C60B9" w:rsidRDefault="003C60B9"/>
    <w:p w:rsidR="00F607F6" w:rsidRDefault="00F607F6">
      <w:r>
        <w:rPr>
          <w:noProof/>
        </w:rPr>
        <w:drawing>
          <wp:inline distT="0" distB="0" distL="0" distR="0" wp14:anchorId="5BBEA8FD" wp14:editId="42307194">
            <wp:extent cx="5943600" cy="3343275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F6" w:rsidRDefault="00F607F6"/>
    <w:p w:rsidR="00F607F6" w:rsidRDefault="00F607F6">
      <w:r>
        <w:rPr>
          <w:noProof/>
        </w:rPr>
        <w:lastRenderedPageBreak/>
        <w:drawing>
          <wp:inline distT="0" distB="0" distL="0" distR="0" wp14:anchorId="232E0ED5" wp14:editId="773DCBBA">
            <wp:extent cx="5943600" cy="3343275"/>
            <wp:effectExtent l="0" t="0" r="0" b="952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F6" w:rsidRDefault="00F607F6"/>
    <w:p w:rsidR="00F607F6" w:rsidRDefault="00F607F6"/>
    <w:p w:rsidR="004C557A" w:rsidRDefault="004C557A"/>
    <w:p w:rsidR="004C557A" w:rsidRDefault="004C557A">
      <w:r>
        <w:rPr>
          <w:noProof/>
        </w:rPr>
        <w:drawing>
          <wp:inline distT="0" distB="0" distL="0" distR="0" wp14:anchorId="67AC5F93" wp14:editId="1F34B86D">
            <wp:extent cx="5943600" cy="3343275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7A" w:rsidRDefault="004C557A"/>
    <w:p w:rsidR="004C557A" w:rsidRDefault="00CF6CF6">
      <w:r>
        <w:rPr>
          <w:noProof/>
        </w:rPr>
        <w:lastRenderedPageBreak/>
        <w:drawing>
          <wp:inline distT="0" distB="0" distL="0" distR="0" wp14:anchorId="6328B432" wp14:editId="7C0A6BA3">
            <wp:extent cx="5943600" cy="334327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D1" w:rsidRDefault="00663DD1"/>
    <w:p w:rsidR="00663DD1" w:rsidRDefault="00663DD1">
      <w:r>
        <w:rPr>
          <w:noProof/>
        </w:rPr>
        <w:drawing>
          <wp:inline distT="0" distB="0" distL="0" distR="0" wp14:anchorId="0DCAB256" wp14:editId="546B6064">
            <wp:extent cx="5943600" cy="3343275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D1" w:rsidRDefault="00663DD1"/>
    <w:p w:rsidR="00663DD1" w:rsidRDefault="00663DD1">
      <w:r>
        <w:rPr>
          <w:noProof/>
        </w:rPr>
        <w:lastRenderedPageBreak/>
        <w:drawing>
          <wp:inline distT="0" distB="0" distL="0" distR="0" wp14:anchorId="7D0A4550" wp14:editId="1025FC9A">
            <wp:extent cx="5943600" cy="3343275"/>
            <wp:effectExtent l="0" t="0" r="0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D1" w:rsidRDefault="00663DD1"/>
    <w:p w:rsidR="00663DD1" w:rsidRDefault="00663DD1"/>
    <w:p w:rsidR="00580371" w:rsidRDefault="00580371"/>
    <w:p w:rsidR="00A23125" w:rsidRDefault="00A23125">
      <w:pPr>
        <w:rPr>
          <w:noProof/>
        </w:rPr>
      </w:pPr>
      <w:r>
        <w:rPr>
          <w:noProof/>
        </w:rPr>
        <w:br w:type="page"/>
      </w:r>
    </w:p>
    <w:p w:rsidR="00A23125" w:rsidRDefault="00A23125"/>
    <w:p w:rsidR="00580371" w:rsidRDefault="00580371">
      <w:r>
        <w:rPr>
          <w:noProof/>
        </w:rPr>
        <w:drawing>
          <wp:inline distT="0" distB="0" distL="0" distR="0" wp14:anchorId="2E689915" wp14:editId="1960B8EA">
            <wp:extent cx="5943600" cy="334327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25" w:rsidRDefault="00A23125"/>
    <w:p w:rsidR="00A23125" w:rsidRDefault="00A23125">
      <w:r>
        <w:rPr>
          <w:noProof/>
        </w:rPr>
        <w:drawing>
          <wp:inline distT="0" distB="0" distL="0" distR="0" wp14:anchorId="468D7D27" wp14:editId="29024DD0">
            <wp:extent cx="5943600" cy="3343275"/>
            <wp:effectExtent l="0" t="0" r="0" b="952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E7" w:rsidRPr="00696D09" w:rsidRDefault="00D317E7">
      <w:pPr>
        <w:rPr>
          <w:rFonts w:ascii="Arial Black" w:hAnsi="Arial Black"/>
          <w:b/>
          <w:i/>
          <w:color w:val="FF0000"/>
          <w:sz w:val="24"/>
          <w:szCs w:val="24"/>
        </w:rPr>
      </w:pPr>
    </w:p>
    <w:p w:rsidR="00696D09" w:rsidRPr="00696D09" w:rsidRDefault="00696D09">
      <w:pPr>
        <w:rPr>
          <w:rFonts w:ascii="Arial Black" w:hAnsi="Arial Black"/>
          <w:b/>
          <w:i/>
          <w:color w:val="FF0000"/>
          <w:sz w:val="24"/>
          <w:szCs w:val="24"/>
        </w:rPr>
      </w:pPr>
    </w:p>
    <w:p w:rsidR="00696D09" w:rsidRPr="00696D09" w:rsidRDefault="00696D09">
      <w:pPr>
        <w:rPr>
          <w:rFonts w:ascii="Arial Black" w:hAnsi="Arial Black"/>
          <w:b/>
          <w:i/>
          <w:color w:val="FF0000"/>
          <w:sz w:val="24"/>
          <w:szCs w:val="24"/>
        </w:rPr>
      </w:pPr>
    </w:p>
    <w:p w:rsidR="00696D09" w:rsidRPr="00696D09" w:rsidRDefault="00696D09">
      <w:pPr>
        <w:rPr>
          <w:rFonts w:ascii="Arial Black" w:hAnsi="Arial Black"/>
          <w:b/>
          <w:i/>
          <w:color w:val="FF0000"/>
          <w:sz w:val="24"/>
          <w:szCs w:val="24"/>
        </w:rPr>
      </w:pPr>
      <w:r w:rsidRPr="00696D09">
        <w:rPr>
          <w:rFonts w:ascii="Arial Black" w:hAnsi="Arial Black"/>
          <w:b/>
          <w:i/>
          <w:color w:val="FF0000"/>
          <w:sz w:val="24"/>
          <w:szCs w:val="24"/>
        </w:rPr>
        <w:t>Revisar esse código para melhor entendimento</w:t>
      </w:r>
    </w:p>
    <w:p w:rsidR="00D317E7" w:rsidRDefault="00D317E7">
      <w:r>
        <w:rPr>
          <w:noProof/>
        </w:rPr>
        <w:drawing>
          <wp:inline distT="0" distB="0" distL="0" distR="0" wp14:anchorId="2A6AE04D" wp14:editId="203AB09E">
            <wp:extent cx="5943600" cy="3343275"/>
            <wp:effectExtent l="0" t="0" r="0" b="952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E7" w:rsidRDefault="00D317E7"/>
    <w:p w:rsidR="00D317E7" w:rsidRDefault="00D317E7"/>
    <w:p w:rsidR="009653D0" w:rsidRDefault="009653D0">
      <w:r>
        <w:t xml:space="preserve">Teste como se fosse </w:t>
      </w:r>
      <w:r w:rsidR="00745337">
        <w:t>um console.log</w:t>
      </w:r>
    </w:p>
    <w:p w:rsidR="00745337" w:rsidRDefault="00745337">
      <w:r>
        <w:rPr>
          <w:noProof/>
        </w:rPr>
        <w:lastRenderedPageBreak/>
        <w:drawing>
          <wp:inline distT="0" distB="0" distL="0" distR="0" wp14:anchorId="61CFB6DB" wp14:editId="0042B4E2">
            <wp:extent cx="5943600" cy="33432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37" w:rsidRDefault="00745337"/>
    <w:p w:rsidR="00745337" w:rsidRDefault="00745337">
      <w:r>
        <w:t xml:space="preserve">Pressionei 123g – ele armazenou essa informação no </w:t>
      </w:r>
      <w:proofErr w:type="spellStart"/>
      <w:r>
        <w:t>model</w:t>
      </w:r>
      <w:proofErr w:type="spellEnd"/>
    </w:p>
    <w:p w:rsidR="00745337" w:rsidRDefault="00745337">
      <w:r>
        <w:rPr>
          <w:noProof/>
        </w:rPr>
        <w:drawing>
          <wp:inline distT="0" distB="0" distL="0" distR="0" wp14:anchorId="26CB85AE" wp14:editId="129E1429">
            <wp:extent cx="5943600" cy="3343275"/>
            <wp:effectExtent l="0" t="0" r="0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37" w:rsidRDefault="00745337"/>
    <w:p w:rsidR="00745337" w:rsidRDefault="00745337"/>
    <w:p w:rsidR="00745337" w:rsidRDefault="00745337">
      <w:r>
        <w:rPr>
          <w:noProof/>
        </w:rPr>
        <w:lastRenderedPageBreak/>
        <w:drawing>
          <wp:inline distT="0" distB="0" distL="0" distR="0" wp14:anchorId="2E7200DA" wp14:editId="7102E073">
            <wp:extent cx="5943600" cy="3343275"/>
            <wp:effectExtent l="0" t="0" r="0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37" w:rsidRDefault="00745337"/>
    <w:p w:rsidR="00745337" w:rsidRDefault="00696D09">
      <w:r>
        <w:rPr>
          <w:noProof/>
        </w:rPr>
        <w:drawing>
          <wp:inline distT="0" distB="0" distL="0" distR="0" wp14:anchorId="360FB8FE" wp14:editId="111E2066">
            <wp:extent cx="5943600" cy="33432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13" w:rsidRDefault="00857513"/>
    <w:p w:rsidR="00857513" w:rsidRDefault="00857513">
      <w:r>
        <w:rPr>
          <w:noProof/>
        </w:rPr>
        <w:lastRenderedPageBreak/>
        <w:drawing>
          <wp:inline distT="0" distB="0" distL="0" distR="0" wp14:anchorId="6CB5B7FD" wp14:editId="1F51CCA0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7513" w:rsidSect="000069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F7506"/>
    <w:multiLevelType w:val="multilevel"/>
    <w:tmpl w:val="6D42F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380EE1"/>
    <w:multiLevelType w:val="multilevel"/>
    <w:tmpl w:val="0FAA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872DE3"/>
    <w:multiLevelType w:val="multilevel"/>
    <w:tmpl w:val="14544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A01CA5"/>
    <w:multiLevelType w:val="multilevel"/>
    <w:tmpl w:val="2238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F813E6"/>
    <w:multiLevelType w:val="multilevel"/>
    <w:tmpl w:val="0428C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D830220"/>
    <w:multiLevelType w:val="multilevel"/>
    <w:tmpl w:val="7B088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DF227A2"/>
    <w:multiLevelType w:val="multilevel"/>
    <w:tmpl w:val="7A88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D9B"/>
    <w:rsid w:val="000069A0"/>
    <w:rsid w:val="00024852"/>
    <w:rsid w:val="00035109"/>
    <w:rsid w:val="00036084"/>
    <w:rsid w:val="000621D0"/>
    <w:rsid w:val="000A73AA"/>
    <w:rsid w:val="000D67D3"/>
    <w:rsid w:val="000F7FD9"/>
    <w:rsid w:val="00116714"/>
    <w:rsid w:val="00124A21"/>
    <w:rsid w:val="001518C4"/>
    <w:rsid w:val="00152881"/>
    <w:rsid w:val="00175025"/>
    <w:rsid w:val="00186650"/>
    <w:rsid w:val="00196679"/>
    <w:rsid w:val="00220BCF"/>
    <w:rsid w:val="002575A4"/>
    <w:rsid w:val="00257D9B"/>
    <w:rsid w:val="00264C4E"/>
    <w:rsid w:val="00270C19"/>
    <w:rsid w:val="0029291A"/>
    <w:rsid w:val="00301388"/>
    <w:rsid w:val="00353557"/>
    <w:rsid w:val="003C60B9"/>
    <w:rsid w:val="004246B1"/>
    <w:rsid w:val="00434CA1"/>
    <w:rsid w:val="004420CA"/>
    <w:rsid w:val="00477EC7"/>
    <w:rsid w:val="004B2DA6"/>
    <w:rsid w:val="004C557A"/>
    <w:rsid w:val="004D7209"/>
    <w:rsid w:val="004D7808"/>
    <w:rsid w:val="00521284"/>
    <w:rsid w:val="0053208F"/>
    <w:rsid w:val="0057083D"/>
    <w:rsid w:val="00580371"/>
    <w:rsid w:val="00587CD6"/>
    <w:rsid w:val="00593986"/>
    <w:rsid w:val="00594BDB"/>
    <w:rsid w:val="005D0CE4"/>
    <w:rsid w:val="00607748"/>
    <w:rsid w:val="006313DE"/>
    <w:rsid w:val="00657D15"/>
    <w:rsid w:val="00663DD1"/>
    <w:rsid w:val="00686C84"/>
    <w:rsid w:val="00696D09"/>
    <w:rsid w:val="006B7664"/>
    <w:rsid w:val="006C27E5"/>
    <w:rsid w:val="007136D4"/>
    <w:rsid w:val="00745335"/>
    <w:rsid w:val="00745337"/>
    <w:rsid w:val="007743D4"/>
    <w:rsid w:val="007B7B43"/>
    <w:rsid w:val="007C045A"/>
    <w:rsid w:val="007D1942"/>
    <w:rsid w:val="008176BE"/>
    <w:rsid w:val="00832DEE"/>
    <w:rsid w:val="00850569"/>
    <w:rsid w:val="00857513"/>
    <w:rsid w:val="0087513C"/>
    <w:rsid w:val="00876F24"/>
    <w:rsid w:val="00885487"/>
    <w:rsid w:val="00896F1A"/>
    <w:rsid w:val="008E1DE7"/>
    <w:rsid w:val="0093160C"/>
    <w:rsid w:val="009653D0"/>
    <w:rsid w:val="009C3A75"/>
    <w:rsid w:val="00A17611"/>
    <w:rsid w:val="00A23125"/>
    <w:rsid w:val="00A44528"/>
    <w:rsid w:val="00A51468"/>
    <w:rsid w:val="00A81A23"/>
    <w:rsid w:val="00A86EF1"/>
    <w:rsid w:val="00AE361A"/>
    <w:rsid w:val="00B826F5"/>
    <w:rsid w:val="00BD3D52"/>
    <w:rsid w:val="00BF570C"/>
    <w:rsid w:val="00C0724A"/>
    <w:rsid w:val="00C46C31"/>
    <w:rsid w:val="00C64DDB"/>
    <w:rsid w:val="00CB56AC"/>
    <w:rsid w:val="00CD2CAF"/>
    <w:rsid w:val="00CE0F68"/>
    <w:rsid w:val="00CF6CF6"/>
    <w:rsid w:val="00D317E7"/>
    <w:rsid w:val="00D37241"/>
    <w:rsid w:val="00D41057"/>
    <w:rsid w:val="00DC5779"/>
    <w:rsid w:val="00DD23D2"/>
    <w:rsid w:val="00E01191"/>
    <w:rsid w:val="00E46109"/>
    <w:rsid w:val="00EA50BF"/>
    <w:rsid w:val="00EA736F"/>
    <w:rsid w:val="00F36B73"/>
    <w:rsid w:val="00F56359"/>
    <w:rsid w:val="00F607F6"/>
    <w:rsid w:val="00F95EB9"/>
    <w:rsid w:val="00F96CFC"/>
    <w:rsid w:val="00FC19CC"/>
    <w:rsid w:val="00FF4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81028"/>
  <w15:chartTrackingRefBased/>
  <w15:docId w15:val="{2A4F2429-2AA6-4C6A-A54B-81649A6B8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0D67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57D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57D9B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E1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E1DE7"/>
    <w:rPr>
      <w:rFonts w:ascii="Courier New" w:eastAsia="Times New Roman" w:hAnsi="Courier New" w:cs="Courier New"/>
      <w:sz w:val="20"/>
      <w:szCs w:val="20"/>
    </w:rPr>
  </w:style>
  <w:style w:type="character" w:customStyle="1" w:styleId="Ttulo3Char">
    <w:name w:val="Título 3 Char"/>
    <w:basedOn w:val="Fontepargpadro"/>
    <w:link w:val="Ttulo3"/>
    <w:uiPriority w:val="9"/>
    <w:rsid w:val="000D67D3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input-group">
    <w:name w:val="input-group"/>
    <w:basedOn w:val="Fontepargpadro"/>
    <w:rsid w:val="000D67D3"/>
  </w:style>
  <w:style w:type="character" w:customStyle="1" w:styleId="input-group-btn">
    <w:name w:val="input-group-btn"/>
    <w:basedOn w:val="Fontepargpadro"/>
    <w:rsid w:val="000D67D3"/>
  </w:style>
  <w:style w:type="character" w:customStyle="1" w:styleId="text-secondary">
    <w:name w:val="text-secondary"/>
    <w:basedOn w:val="Fontepargpadro"/>
    <w:rsid w:val="000D67D3"/>
  </w:style>
  <w:style w:type="paragraph" w:customStyle="1" w:styleId="curriculum-item--curriculum-item--ijwx5">
    <w:name w:val="curriculum-item--curriculum-item--ijwx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urriculum-item--title--3etrq">
    <w:name w:val="curriculum-item--title--3etrq"/>
    <w:basedOn w:val="Fontepargpadro"/>
    <w:rsid w:val="000D67D3"/>
  </w:style>
  <w:style w:type="character" w:customStyle="1" w:styleId="curriculum-item--duration--1oeop">
    <w:name w:val="curriculum-item--duration--1oeop"/>
    <w:basedOn w:val="Fontepargpadro"/>
    <w:rsid w:val="000D67D3"/>
  </w:style>
  <w:style w:type="character" w:customStyle="1" w:styleId="sr-only">
    <w:name w:val="sr-only"/>
    <w:basedOn w:val="Fontepargpadro"/>
    <w:rsid w:val="000D67D3"/>
  </w:style>
  <w:style w:type="paragraph" w:customStyle="1" w:styleId="l0">
    <w:name w:val="l0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un">
    <w:name w:val="pun"/>
    <w:basedOn w:val="Fontepargpadro"/>
    <w:rsid w:val="000D67D3"/>
  </w:style>
  <w:style w:type="paragraph" w:customStyle="1" w:styleId="l1">
    <w:name w:val="l1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r">
    <w:name w:val="str"/>
    <w:basedOn w:val="Fontepargpadro"/>
    <w:rsid w:val="000D67D3"/>
  </w:style>
  <w:style w:type="character" w:customStyle="1" w:styleId="pln">
    <w:name w:val="pln"/>
    <w:basedOn w:val="Fontepargpadro"/>
    <w:rsid w:val="000D67D3"/>
  </w:style>
  <w:style w:type="paragraph" w:customStyle="1" w:styleId="l2">
    <w:name w:val="l2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4">
    <w:name w:val="l4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5">
    <w:name w:val="l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6">
    <w:name w:val="l6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7">
    <w:name w:val="l7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8">
    <w:name w:val="l8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9">
    <w:name w:val="l9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8176BE"/>
    <w:rPr>
      <w:b/>
      <w:bCs/>
    </w:rPr>
  </w:style>
  <w:style w:type="character" w:customStyle="1" w:styleId="kwd">
    <w:name w:val="kwd"/>
    <w:basedOn w:val="Fontepargpadro"/>
    <w:rsid w:val="008176BE"/>
  </w:style>
  <w:style w:type="character" w:customStyle="1" w:styleId="typ">
    <w:name w:val="typ"/>
    <w:basedOn w:val="Fontepargpadro"/>
    <w:rsid w:val="008176BE"/>
  </w:style>
  <w:style w:type="character" w:customStyle="1" w:styleId="com">
    <w:name w:val="com"/>
    <w:basedOn w:val="Fontepargpadro"/>
    <w:rsid w:val="008176BE"/>
  </w:style>
  <w:style w:type="character" w:customStyle="1" w:styleId="lit">
    <w:name w:val="lit"/>
    <w:basedOn w:val="Fontepargpadro"/>
    <w:rsid w:val="00817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5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9962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3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3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13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7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3570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8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31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40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0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85934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8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0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0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175735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89285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3950934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3721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686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687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813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233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314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95043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9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2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80554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990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656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4113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80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50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9670440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18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902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8691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1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47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3616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76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3270061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8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8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770310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573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30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6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006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81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64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84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098236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6523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6793271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415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1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11722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8417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86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0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64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25415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3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00531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1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2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2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147134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07711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9460182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45107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363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409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83965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13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568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960717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726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75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740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3702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2928048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819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707882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56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83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8465285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973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522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380505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4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408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478959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550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116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501706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16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06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606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20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96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147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11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514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824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2412675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763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18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13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5550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46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06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99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891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7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19</Pages>
  <Words>920</Words>
  <Characters>4970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Gersen</dc:creator>
  <cp:keywords/>
  <dc:description/>
  <cp:lastModifiedBy>Gersen</cp:lastModifiedBy>
  <cp:revision>9</cp:revision>
  <dcterms:created xsi:type="dcterms:W3CDTF">2019-04-05T13:01:00Z</dcterms:created>
  <dcterms:modified xsi:type="dcterms:W3CDTF">2019-04-10T14:56:00Z</dcterms:modified>
</cp:coreProperties>
</file>